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94" w:rsidRPr="00924D4F" w:rsidRDefault="00EB6816" w:rsidP="00924D4F">
      <w:pPr>
        <w:pStyle w:val="ConsPlusNormal"/>
        <w:jc w:val="center"/>
        <w:rPr>
          <w:rFonts w:ascii="Times New Roman" w:hAnsi="Times New Roman" w:cs="Times New Roman"/>
          <w:b/>
        </w:rPr>
      </w:pPr>
      <w:r w:rsidRPr="00924D4F">
        <w:rPr>
          <w:rFonts w:ascii="Times New Roman" w:hAnsi="Times New Roman" w:cs="Times New Roman"/>
          <w:b/>
        </w:rPr>
        <w:t>Ин</w:t>
      </w:r>
      <w:r w:rsidR="007C3E94" w:rsidRPr="00924D4F">
        <w:rPr>
          <w:rFonts w:ascii="Times New Roman" w:hAnsi="Times New Roman" w:cs="Times New Roman"/>
          <w:b/>
        </w:rPr>
        <w:t>формаци</w:t>
      </w:r>
      <w:r w:rsidR="006A36B6">
        <w:rPr>
          <w:rFonts w:ascii="Times New Roman" w:hAnsi="Times New Roman" w:cs="Times New Roman"/>
          <w:b/>
        </w:rPr>
        <w:t>я</w:t>
      </w:r>
      <w:r w:rsidR="007C3E94" w:rsidRPr="00924D4F">
        <w:rPr>
          <w:rFonts w:ascii="Times New Roman" w:hAnsi="Times New Roman" w:cs="Times New Roman"/>
          <w:b/>
        </w:rPr>
        <w:t xml:space="preserve"> о результатах перевода, восстановления и отчисления</w:t>
      </w:r>
      <w:r w:rsidRPr="00924D4F">
        <w:rPr>
          <w:rFonts w:ascii="Times New Roman" w:hAnsi="Times New Roman" w:cs="Times New Roman"/>
          <w:b/>
        </w:rPr>
        <w:t xml:space="preserve"> с 01.01.201</w:t>
      </w:r>
      <w:r w:rsidR="00174038">
        <w:rPr>
          <w:rFonts w:ascii="Times New Roman" w:hAnsi="Times New Roman" w:cs="Times New Roman"/>
          <w:b/>
        </w:rPr>
        <w:t>7</w:t>
      </w:r>
      <w:r w:rsidRPr="00924D4F">
        <w:rPr>
          <w:rFonts w:ascii="Times New Roman" w:hAnsi="Times New Roman" w:cs="Times New Roman"/>
          <w:b/>
        </w:rPr>
        <w:t xml:space="preserve"> г. по 31.12.201</w:t>
      </w:r>
      <w:r w:rsidR="00174038">
        <w:rPr>
          <w:rFonts w:ascii="Times New Roman" w:hAnsi="Times New Roman" w:cs="Times New Roman"/>
          <w:b/>
        </w:rPr>
        <w:t>7</w:t>
      </w:r>
      <w:r w:rsidRPr="00924D4F">
        <w:rPr>
          <w:rFonts w:ascii="Times New Roman" w:hAnsi="Times New Roman" w:cs="Times New Roman"/>
          <w:b/>
        </w:rPr>
        <w:t xml:space="preserve"> г.</w:t>
      </w:r>
    </w:p>
    <w:p w:rsidR="007C3E94" w:rsidRPr="00EB6816" w:rsidRDefault="007C3E94" w:rsidP="007C3E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"/>
        <w:gridCol w:w="1570"/>
        <w:gridCol w:w="1180"/>
        <w:gridCol w:w="1800"/>
        <w:gridCol w:w="2113"/>
        <w:gridCol w:w="1218"/>
        <w:gridCol w:w="1180"/>
      </w:tblGrid>
      <w:tr w:rsidR="007C3E94" w:rsidRPr="00EB6816" w:rsidTr="00EB6816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94" w:rsidRPr="00EB6816" w:rsidRDefault="007C3E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681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94" w:rsidRPr="00EB6816" w:rsidRDefault="007C3E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6816">
              <w:rPr>
                <w:rFonts w:ascii="Times New Roman" w:hAnsi="Times New Roman" w:cs="Times New Roman"/>
              </w:rPr>
              <w:t>Наименование специальности/направления подготовки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94" w:rsidRPr="00EB6816" w:rsidRDefault="007C3E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6816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94" w:rsidRPr="00EB6816" w:rsidRDefault="007C3E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6816">
              <w:rPr>
                <w:rFonts w:ascii="Times New Roman" w:hAnsi="Times New Roman" w:cs="Times New Roman"/>
              </w:rPr>
              <w:t>Численность обучающихся, чел.</w:t>
            </w:r>
          </w:p>
        </w:tc>
      </w:tr>
      <w:tr w:rsidR="007C3E94" w:rsidRPr="00EB6816" w:rsidTr="00EB6816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94" w:rsidRPr="00EB6816" w:rsidRDefault="007C3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94" w:rsidRPr="00EB6816" w:rsidRDefault="007C3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94" w:rsidRPr="00EB6816" w:rsidRDefault="007C3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94" w:rsidRPr="00EB6816" w:rsidRDefault="007C3E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6816">
              <w:rPr>
                <w:rFonts w:ascii="Times New Roman" w:hAnsi="Times New Roman" w:cs="Times New Roman"/>
              </w:rPr>
              <w:t>переведено в другие образовательные организации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94" w:rsidRPr="00EB6816" w:rsidRDefault="007C3E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6816">
              <w:rPr>
                <w:rFonts w:ascii="Times New Roman" w:hAnsi="Times New Roman" w:cs="Times New Roman"/>
              </w:rPr>
              <w:t>переведено из других образовательных организаций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94" w:rsidRPr="00EB6816" w:rsidRDefault="007C3E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6816">
              <w:rPr>
                <w:rFonts w:ascii="Times New Roman" w:hAnsi="Times New Roman" w:cs="Times New Roman"/>
              </w:rPr>
              <w:t>восстановлено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94" w:rsidRPr="00EB6816" w:rsidRDefault="007C3E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6816">
              <w:rPr>
                <w:rFonts w:ascii="Times New Roman" w:hAnsi="Times New Roman" w:cs="Times New Roman"/>
              </w:rPr>
              <w:t>отчислено</w:t>
            </w:r>
          </w:p>
        </w:tc>
      </w:tr>
      <w:tr w:rsidR="007C3E94" w:rsidRPr="00EB6816" w:rsidTr="00EB6816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4" w:rsidRPr="00EB6816" w:rsidRDefault="00EB68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B6816">
              <w:rPr>
                <w:rFonts w:ascii="Times New Roman" w:hAnsi="Times New Roman" w:cs="Times New Roman"/>
                <w:sz w:val="20"/>
              </w:rPr>
              <w:t>15.01.05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4" w:rsidRPr="00EB6816" w:rsidRDefault="00EB6816" w:rsidP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B6816">
              <w:rPr>
                <w:rFonts w:ascii="Times New Roman" w:hAnsi="Times New Roman" w:cs="Times New Roman"/>
                <w:sz w:val="20"/>
              </w:rPr>
              <w:t>Сварщик (</w:t>
            </w:r>
            <w:r w:rsidR="00A42563">
              <w:rPr>
                <w:rFonts w:ascii="Times New Roman" w:hAnsi="Times New Roman" w:cs="Times New Roman"/>
                <w:sz w:val="20"/>
              </w:rPr>
              <w:t>ручной и частично механизированной сварки (наплавки)</w:t>
            </w:r>
            <w:r w:rsidRPr="00EB681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94" w:rsidRPr="00EB6816" w:rsidRDefault="007C3E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16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4" w:rsidRPr="00EB6816" w:rsidRDefault="007C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4" w:rsidRPr="00EB6816" w:rsidRDefault="007C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4" w:rsidRPr="00EB6816" w:rsidRDefault="007C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4" w:rsidRPr="00EB6816" w:rsidRDefault="00A267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7C3E94" w:rsidRPr="00EB6816" w:rsidTr="00EB6816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94" w:rsidRPr="00EB6816" w:rsidRDefault="007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94" w:rsidRPr="00EB6816" w:rsidRDefault="007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94" w:rsidRPr="00EB6816" w:rsidRDefault="007C3E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16">
              <w:rPr>
                <w:rFonts w:ascii="Times New Roman" w:hAnsi="Times New Roman" w:cs="Times New Roman"/>
                <w:sz w:val="20"/>
              </w:rPr>
              <w:t>заочная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4" w:rsidRPr="00EB6816" w:rsidRDefault="007C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4" w:rsidRPr="00EB6816" w:rsidRDefault="007C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4" w:rsidRPr="00EB6816" w:rsidRDefault="007C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4" w:rsidRPr="00EB6816" w:rsidRDefault="007C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3E94" w:rsidRPr="00EB6816" w:rsidTr="00EB6816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94" w:rsidRPr="00EB6816" w:rsidRDefault="007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94" w:rsidRPr="00EB6816" w:rsidRDefault="007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94" w:rsidRPr="00EB6816" w:rsidRDefault="007C3E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6816">
              <w:rPr>
                <w:rFonts w:ascii="Times New Roman" w:hAnsi="Times New Roman" w:cs="Times New Roman"/>
                <w:sz w:val="20"/>
              </w:rPr>
              <w:t>очно-заочная</w:t>
            </w:r>
            <w:proofErr w:type="spellEnd"/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94" w:rsidRPr="00EB6816" w:rsidRDefault="007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94" w:rsidRPr="00EB6816" w:rsidRDefault="007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94" w:rsidRPr="00EB6816" w:rsidRDefault="007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94" w:rsidRPr="00EB6816" w:rsidRDefault="007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816" w:rsidRPr="00EB6816" w:rsidTr="00EB6816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3" w:rsidRDefault="00EB68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B6816">
              <w:rPr>
                <w:rFonts w:ascii="Times New Roman" w:hAnsi="Times New Roman" w:cs="Times New Roman"/>
                <w:sz w:val="20"/>
              </w:rPr>
              <w:t>19.01.17</w:t>
            </w:r>
            <w:r w:rsidR="00A42563">
              <w:rPr>
                <w:rFonts w:ascii="Times New Roman" w:hAnsi="Times New Roman" w:cs="Times New Roman"/>
                <w:sz w:val="20"/>
              </w:rPr>
              <w:t>/</w:t>
            </w:r>
          </w:p>
          <w:p w:rsidR="00EB6816" w:rsidRPr="00EB6816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43.01.09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16" w:rsidRPr="00EB6816" w:rsidRDefault="00EB6816" w:rsidP="00477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16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16" w:rsidRPr="00EB6816" w:rsidRDefault="00EB68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16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16" w:rsidRPr="00EB6816" w:rsidRDefault="00A267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16" w:rsidRPr="00EB6816" w:rsidRDefault="00EB68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16" w:rsidRPr="00EB6816" w:rsidRDefault="00EB68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16" w:rsidRPr="00EB6816" w:rsidRDefault="00A267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EB6816" w:rsidRPr="00EB6816" w:rsidTr="00EB6816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16" w:rsidRPr="00EB6816" w:rsidRDefault="00EB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16" w:rsidRPr="00EB6816" w:rsidRDefault="00EB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16" w:rsidRPr="00EB6816" w:rsidRDefault="00EB68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16">
              <w:rPr>
                <w:rFonts w:ascii="Times New Roman" w:hAnsi="Times New Roman" w:cs="Times New Roman"/>
                <w:sz w:val="20"/>
              </w:rPr>
              <w:t>заочная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16" w:rsidRPr="00EB6816" w:rsidRDefault="00EB68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16" w:rsidRPr="00EB6816" w:rsidRDefault="00EB68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16" w:rsidRPr="00EB6816" w:rsidRDefault="00EB68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16" w:rsidRPr="00EB6816" w:rsidRDefault="00EB68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6816" w:rsidRPr="00EB6816" w:rsidTr="00EB6816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16" w:rsidRPr="00EB6816" w:rsidRDefault="00EB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16" w:rsidRPr="00EB6816" w:rsidRDefault="00EB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16" w:rsidRPr="00EB6816" w:rsidRDefault="00EB68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6816">
              <w:rPr>
                <w:rFonts w:ascii="Times New Roman" w:hAnsi="Times New Roman" w:cs="Times New Roman"/>
                <w:sz w:val="20"/>
              </w:rPr>
              <w:t>очно-заочная</w:t>
            </w:r>
            <w:proofErr w:type="spellEnd"/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16" w:rsidRPr="00EB6816" w:rsidRDefault="00EB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16" w:rsidRPr="00EB6816" w:rsidRDefault="00EB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16" w:rsidRPr="00EB6816" w:rsidRDefault="00EB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16" w:rsidRPr="00EB6816" w:rsidRDefault="00EB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D4F" w:rsidRPr="00EB6816" w:rsidTr="002F2920">
        <w:trPr>
          <w:trHeight w:val="46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B6816">
              <w:rPr>
                <w:rFonts w:ascii="Times New Roman" w:hAnsi="Times New Roman" w:cs="Times New Roman"/>
                <w:sz w:val="20"/>
              </w:rPr>
              <w:t>29.01.29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B6816">
              <w:rPr>
                <w:rFonts w:ascii="Times New Roman" w:hAnsi="Times New Roman" w:cs="Times New Roman"/>
                <w:sz w:val="20"/>
              </w:rPr>
              <w:t>Мастер столярного и мебельного производства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4F" w:rsidRPr="00EB6816" w:rsidRDefault="00924D4F" w:rsidP="004776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16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4F" w:rsidRPr="00EB6816" w:rsidRDefault="00A267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24D4F" w:rsidRPr="00EB6816" w:rsidTr="00C705D1">
        <w:trPr>
          <w:trHeight w:val="36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4F" w:rsidRPr="00EB6816" w:rsidRDefault="00924D4F" w:rsidP="004776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16">
              <w:rPr>
                <w:rFonts w:ascii="Times New Roman" w:hAnsi="Times New Roman" w:cs="Times New Roman"/>
                <w:sz w:val="20"/>
              </w:rPr>
              <w:t>заочная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4D4F" w:rsidRPr="00EB6816" w:rsidTr="00C705D1">
        <w:trPr>
          <w:trHeight w:val="420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4F" w:rsidRPr="00EB6816" w:rsidRDefault="00924D4F" w:rsidP="004776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6816">
              <w:rPr>
                <w:rFonts w:ascii="Times New Roman" w:hAnsi="Times New Roman" w:cs="Times New Roman"/>
                <w:sz w:val="20"/>
              </w:rPr>
              <w:t>очно-заочная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4D4F" w:rsidRPr="00EB6816" w:rsidTr="006C73B3">
        <w:trPr>
          <w:trHeight w:val="27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B6816">
              <w:rPr>
                <w:rFonts w:ascii="Times New Roman" w:hAnsi="Times New Roman" w:cs="Times New Roman"/>
                <w:sz w:val="20"/>
              </w:rPr>
              <w:t>43.01.02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B6816">
              <w:rPr>
                <w:rFonts w:ascii="Times New Roman" w:hAnsi="Times New Roman" w:cs="Times New Roman"/>
                <w:sz w:val="20"/>
              </w:rPr>
              <w:t>Парикмахер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4F" w:rsidRPr="00EB6816" w:rsidRDefault="00924D4F" w:rsidP="004776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16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4F" w:rsidRPr="00EB6816" w:rsidRDefault="00A267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924D4F" w:rsidRPr="00EB6816" w:rsidTr="00196E58">
        <w:trPr>
          <w:trHeight w:val="18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4F" w:rsidRPr="00EB6816" w:rsidRDefault="00924D4F" w:rsidP="004776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16">
              <w:rPr>
                <w:rFonts w:ascii="Times New Roman" w:hAnsi="Times New Roman" w:cs="Times New Roman"/>
                <w:sz w:val="20"/>
              </w:rPr>
              <w:t>заочная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4D4F" w:rsidRPr="00EB6816" w:rsidTr="00A42563">
        <w:trPr>
          <w:trHeight w:val="25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4F" w:rsidRPr="00EB6816" w:rsidRDefault="00924D4F" w:rsidP="004776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6816">
              <w:rPr>
                <w:rFonts w:ascii="Times New Roman" w:hAnsi="Times New Roman" w:cs="Times New Roman"/>
                <w:sz w:val="20"/>
              </w:rPr>
              <w:t>очно-заочная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D4F" w:rsidRPr="00EB6816" w:rsidRDefault="00924D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2563" w:rsidRPr="00EB6816" w:rsidTr="00A42563">
        <w:trPr>
          <w:trHeight w:val="480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563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23.01.03</w:t>
            </w:r>
          </w:p>
          <w:p w:rsidR="00A42563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42563" w:rsidRPr="00EB6816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563" w:rsidRPr="00EB6816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Автомеханик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3" w:rsidRPr="00EB6816" w:rsidRDefault="00A42563" w:rsidP="00FE4A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16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563" w:rsidRPr="00EB6816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563" w:rsidRPr="00EB6816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563" w:rsidRPr="00EB6816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563" w:rsidRPr="00EB6816" w:rsidRDefault="00A267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A42563" w:rsidRPr="00EB6816" w:rsidTr="00A42563">
        <w:trPr>
          <w:trHeight w:val="46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63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63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3" w:rsidRPr="00EB6816" w:rsidRDefault="00A42563" w:rsidP="00FE4A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16">
              <w:rPr>
                <w:rFonts w:ascii="Times New Roman" w:hAnsi="Times New Roman" w:cs="Times New Roman"/>
                <w:sz w:val="20"/>
              </w:rPr>
              <w:t>заочная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63" w:rsidRPr="00EB6816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63" w:rsidRPr="00EB6816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63" w:rsidRPr="00EB6816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63" w:rsidRPr="00EB6816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2563" w:rsidRPr="00EB6816" w:rsidTr="00A42563">
        <w:trPr>
          <w:trHeight w:val="46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63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63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3" w:rsidRPr="00EB6816" w:rsidRDefault="00A42563" w:rsidP="00FE4A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6816">
              <w:rPr>
                <w:rFonts w:ascii="Times New Roman" w:hAnsi="Times New Roman" w:cs="Times New Roman"/>
                <w:sz w:val="20"/>
              </w:rPr>
              <w:t>очно-заочная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63" w:rsidRPr="00EB6816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63" w:rsidRPr="00EB6816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63" w:rsidRPr="00EB6816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63" w:rsidRPr="00EB6816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2563" w:rsidRPr="00EB6816" w:rsidTr="00A42563">
        <w:trPr>
          <w:trHeight w:val="390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563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08.02.01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563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3" w:rsidRPr="00EB6816" w:rsidRDefault="00A42563" w:rsidP="00FE4A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16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563" w:rsidRPr="00EB6816" w:rsidRDefault="00A267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563" w:rsidRPr="00EB6816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563" w:rsidRPr="00EB6816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563" w:rsidRPr="00EB6816" w:rsidRDefault="00A267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42563" w:rsidRPr="00EB6816" w:rsidTr="00A42563">
        <w:trPr>
          <w:trHeight w:val="51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63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63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3" w:rsidRPr="00EB6816" w:rsidRDefault="00A42563" w:rsidP="00FE4A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16">
              <w:rPr>
                <w:rFonts w:ascii="Times New Roman" w:hAnsi="Times New Roman" w:cs="Times New Roman"/>
                <w:sz w:val="20"/>
              </w:rPr>
              <w:t>заочная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63" w:rsidRPr="00EB6816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63" w:rsidRPr="00EB6816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63" w:rsidRPr="00EB6816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63" w:rsidRPr="00EB6816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2563" w:rsidRPr="00EB6816" w:rsidTr="00196E58">
        <w:trPr>
          <w:trHeight w:val="510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3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3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3" w:rsidRPr="00EB6816" w:rsidRDefault="00A42563" w:rsidP="00FE4A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6816">
              <w:rPr>
                <w:rFonts w:ascii="Times New Roman" w:hAnsi="Times New Roman" w:cs="Times New Roman"/>
                <w:sz w:val="20"/>
              </w:rPr>
              <w:t>очно-заочная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3" w:rsidRPr="00EB6816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3" w:rsidRPr="00EB6816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3" w:rsidRPr="00EB6816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3" w:rsidRPr="00EB6816" w:rsidRDefault="00A4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3E94" w:rsidRPr="00EB6816" w:rsidRDefault="007C3E94" w:rsidP="007C3E94">
      <w:pPr>
        <w:rPr>
          <w:rFonts w:ascii="Times New Roman" w:hAnsi="Times New Roman" w:cs="Times New Roman"/>
          <w:sz w:val="20"/>
          <w:szCs w:val="20"/>
        </w:rPr>
      </w:pPr>
    </w:p>
    <w:sectPr w:rsidR="007C3E94" w:rsidRPr="00EB6816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E94"/>
    <w:rsid w:val="00174038"/>
    <w:rsid w:val="00276126"/>
    <w:rsid w:val="002D0E26"/>
    <w:rsid w:val="006A36B6"/>
    <w:rsid w:val="007C3E94"/>
    <w:rsid w:val="00924D4F"/>
    <w:rsid w:val="009B755C"/>
    <w:rsid w:val="00A26772"/>
    <w:rsid w:val="00A42563"/>
    <w:rsid w:val="00B7033F"/>
    <w:rsid w:val="00D749ED"/>
    <w:rsid w:val="00EB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8</cp:revision>
  <dcterms:created xsi:type="dcterms:W3CDTF">2016-06-02T09:12:00Z</dcterms:created>
  <dcterms:modified xsi:type="dcterms:W3CDTF">2018-09-13T09:22:00Z</dcterms:modified>
</cp:coreProperties>
</file>